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12" w:rsidRDefault="00350922">
      <w:r>
        <w:t>Estadio:</w:t>
      </w:r>
    </w:p>
    <w:p w:rsidR="00350922" w:rsidRDefault="00350922">
      <w:hyperlink r:id="rId4" w:history="1">
        <w:r w:rsidRPr="006628D5">
          <w:rPr>
            <w:rStyle w:val="Hipervnculo"/>
          </w:rPr>
          <w:t>http://img28.imageshack.us/img28/760/estadioue.jpg</w:t>
        </w:r>
      </w:hyperlink>
    </w:p>
    <w:p w:rsidR="00350922" w:rsidRDefault="00350922"/>
    <w:p w:rsidR="00350922" w:rsidRDefault="00350922">
      <w:r>
        <w:t>Ramallo:</w:t>
      </w:r>
    </w:p>
    <w:p w:rsidR="00350922" w:rsidRDefault="00350922">
      <w:hyperlink r:id="rId5" w:history="1">
        <w:r w:rsidRPr="006628D5">
          <w:rPr>
            <w:rStyle w:val="Hipervnculo"/>
          </w:rPr>
          <w:t>http://img543.imageshack.us/img543/2673/mamore1.jpg</w:t>
        </w:r>
      </w:hyperlink>
    </w:p>
    <w:p w:rsidR="00350922" w:rsidRDefault="00350922"/>
    <w:sectPr w:rsidR="00350922" w:rsidSect="00200B4A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50922"/>
    <w:rsid w:val="00200B4A"/>
    <w:rsid w:val="002C2566"/>
    <w:rsid w:val="00350922"/>
    <w:rsid w:val="00557312"/>
    <w:rsid w:val="005822E5"/>
    <w:rsid w:val="0069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3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09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g543.imageshack.us/img543/2673/mamore1.jpg" TargetMode="External"/><Relationship Id="rId4" Type="http://schemas.openxmlformats.org/officeDocument/2006/relationships/hyperlink" Target="http://img28.imageshack.us/img28/760/estadioue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2</cp:revision>
  <dcterms:created xsi:type="dcterms:W3CDTF">2011-02-07T11:35:00Z</dcterms:created>
  <dcterms:modified xsi:type="dcterms:W3CDTF">2011-02-07T11:35:00Z</dcterms:modified>
</cp:coreProperties>
</file>